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371AA066" w:rsidR="00560AA6" w:rsidRPr="00ED303B" w:rsidRDefault="00131897" w:rsidP="007B359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Juni</w:t>
            </w:r>
            <w:r w:rsidR="00616FEE">
              <w:rPr>
                <w:b/>
              </w:rPr>
              <w:t>o</w:t>
            </w:r>
            <w:proofErr w:type="spellEnd"/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8A15E1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8A15E1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8A15E1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8A15E1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8A15E1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8A15E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8A15E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8A15E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8A15E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8A15E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8A15E1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8A15E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8A15E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8A15E1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 xml:space="preserve">é de Compras y Contrataciones de las </w:t>
            </w:r>
            <w:r w:rsidR="00F806F8">
              <w:rPr>
                <w:lang w:val="es-DO"/>
              </w:rPr>
              <w:lastRenderedPageBreak/>
              <w:t>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8A15E1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8A15E1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8A15E1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8A15E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F85E2CD" w:rsidR="00D93D81" w:rsidRPr="00DA0E51" w:rsidRDefault="00A27304" w:rsidP="00B37273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3CF3D93C" w:rsidR="00766D30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8A15E1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91974C9" w:rsidR="00030802" w:rsidRDefault="00A27304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8A15E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6B79CC4" w:rsidR="00560AA6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8A15E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2242AFC" w:rsidR="00560AA6" w:rsidRPr="00DA0E51" w:rsidRDefault="00A27304" w:rsidP="00D146AD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8A15E1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8A15E1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8A15E1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683A94E0" w:rsidR="00560AA6" w:rsidRPr="00DA0E51" w:rsidRDefault="00A27304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8A15E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8A15E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8A15E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8A15E1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8A15E1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8A15E1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8A15E1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8A15E1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6CB3DDBB" w:rsidR="001C6F54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7EB6AC3D" w:rsidR="00642AB8" w:rsidRPr="00642AB8" w:rsidRDefault="00A27304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57B4C42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8A15E1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68623B62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8A15E1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F39FE24" w:rsidR="00560AA6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8A15E1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8A15E1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693349A8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8A15E1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1013563D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16B4BB6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774EDF6A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02CE7664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B530AAD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FA69719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5418188C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68C29AE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3EE9731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71803010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8A15E1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4927317A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8A15E1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2A2E699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2DD803F0" w:rsidR="00880D2C" w:rsidRPr="00193865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70B5454F" w:rsidR="00880D2C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6BD96D27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8A15E1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3279BC7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8A15E1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0D0D040" w:rsidR="00880D2C" w:rsidRPr="00DA0E51" w:rsidRDefault="00705E56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8A15E1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882DB43" w:rsidR="00880D2C" w:rsidRPr="00DA0E51" w:rsidRDefault="00A27304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8A15E1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954D388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8A15E1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2B1979B3" w:rsidR="00880D2C" w:rsidRPr="00DA0E51" w:rsidRDefault="00131897" w:rsidP="00131897">
            <w:pPr>
              <w:spacing w:after="0" w:line="240" w:lineRule="auto"/>
              <w:jc w:val="both"/>
            </w:pPr>
            <w:r>
              <w:t>Mayo,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00F52" w14:textId="77777777" w:rsidR="008A15E1" w:rsidRDefault="008A15E1" w:rsidP="00D1373A">
      <w:pPr>
        <w:spacing w:after="0" w:line="240" w:lineRule="auto"/>
      </w:pPr>
      <w:r>
        <w:separator/>
      </w:r>
    </w:p>
  </w:endnote>
  <w:endnote w:type="continuationSeparator" w:id="0">
    <w:p w14:paraId="01F55D8B" w14:textId="77777777" w:rsidR="008A15E1" w:rsidRDefault="008A15E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90BAE" w14:textId="77777777" w:rsidR="008A15E1" w:rsidRDefault="008A15E1" w:rsidP="00D1373A">
      <w:pPr>
        <w:spacing w:after="0" w:line="240" w:lineRule="auto"/>
      </w:pPr>
      <w:r>
        <w:separator/>
      </w:r>
    </w:p>
  </w:footnote>
  <w:footnote w:type="continuationSeparator" w:id="0">
    <w:p w14:paraId="6FB489A6" w14:textId="77777777" w:rsidR="008A15E1" w:rsidRDefault="008A15E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8C07F8" w:rsidRDefault="008A15E1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8C07F8" w:rsidRDefault="008A15E1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8C07F8">
      <w:tab/>
    </w:r>
  </w:p>
  <w:p w14:paraId="1CD7207C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8C07F8" w:rsidRDefault="008C07F8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8C07F8" w:rsidRDefault="008A15E1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6FEE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49A08-A727-43B8-B098-E296E17D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6001</Words>
  <Characters>33011</Characters>
  <Application>Microsoft Office Word</Application>
  <DocSecurity>0</DocSecurity>
  <Lines>275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2025-06-03T14:44:00Z</dcterms:created>
  <dcterms:modified xsi:type="dcterms:W3CDTF">2025-06-03T14:44:00Z</dcterms:modified>
</cp:coreProperties>
</file>