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5E8D9DCD" w:rsidR="00560AA6" w:rsidRPr="002E7209" w:rsidRDefault="00560AA6" w:rsidP="00E85FA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</w:t>
            </w:r>
            <w:bookmarkStart w:id="0" w:name="_GoBack"/>
            <w:r w:rsidRPr="002E7209">
              <w:rPr>
                <w:lang w:val="es-DO"/>
              </w:rPr>
              <w:t xml:space="preserve">Dr. </w:t>
            </w:r>
            <w:r w:rsidR="00E85FA8">
              <w:rPr>
                <w:lang w:val="es-DO"/>
              </w:rPr>
              <w:t>José Ernesto Ramírez Feliz – Director General</w:t>
            </w:r>
            <w:bookmarkEnd w:id="0"/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7">
              <w:r w:rsidRPr="002E7209">
                <w:rPr>
                  <w:rStyle w:val="InternetLink"/>
                  <w:lang w:val="es-DO"/>
                </w:rPr>
                <w:t>www.incart.go</w:t>
              </w:r>
              <w:r w:rsidRPr="002E7209">
                <w:rPr>
                  <w:rStyle w:val="InternetLink"/>
                  <w:lang w:val="es-DO"/>
                </w:rPr>
                <w:t>b</w:t>
              </w:r>
              <w:r w:rsidRPr="002E7209">
                <w:rPr>
                  <w:rStyle w:val="InternetLink"/>
                  <w:lang w:val="es-DO"/>
                </w:rPr>
                <w:t>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9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0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7EF87E3D" w:rsidR="00560AA6" w:rsidRPr="00DA0E51" w:rsidRDefault="00A0130E" w:rsidP="00A02DFA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Enero</w:t>
            </w:r>
            <w:r w:rsidR="00883D9B">
              <w:rPr>
                <w:b/>
                <w:lang w:val="es-ES"/>
              </w:rPr>
              <w:t>,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proofErr w:type="spellStart"/>
            <w:r w:rsidRPr="002E7209">
              <w:rPr>
                <w:lang w:val="es-DO"/>
              </w:rPr>
              <w:t>Organica</w:t>
            </w:r>
            <w:proofErr w:type="spellEnd"/>
            <w:r w:rsidRPr="002E7209">
              <w:rPr>
                <w:lang w:val="es-DO"/>
              </w:rPr>
              <w:t xml:space="preserve"> Cargos y </w:t>
            </w:r>
            <w:proofErr w:type="spellStart"/>
            <w:r w:rsidRPr="002E7209">
              <w:rPr>
                <w:lang w:val="es-DO"/>
              </w:rPr>
              <w:t>Politca</w:t>
            </w:r>
            <w:proofErr w:type="spellEnd"/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proofErr w:type="spellStart"/>
            <w:r w:rsidRPr="002E7209">
              <w:rPr>
                <w:lang w:val="es-DO"/>
              </w:rPr>
              <w:t>Evaluacion</w:t>
            </w:r>
            <w:proofErr w:type="spellEnd"/>
            <w:r w:rsidRPr="002E7209">
              <w:rPr>
                <w:lang w:val="es-DO"/>
              </w:rPr>
              <w:t xml:space="preserve"> de Desempeño y Promoción de los Servidores y Funcionario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proofErr w:type="spellStart"/>
            <w:r w:rsidRPr="002E7209">
              <w:rPr>
                <w:lang w:val="es-DO"/>
              </w:rPr>
              <w:t>Seleccion</w:t>
            </w:r>
            <w:proofErr w:type="spellEnd"/>
            <w:r w:rsidRPr="002E7209">
              <w:rPr>
                <w:lang w:val="es-DO"/>
              </w:rPr>
              <w:t xml:space="preserve"> de Personal en la </w:t>
            </w:r>
            <w:proofErr w:type="spellStart"/>
            <w:r w:rsidRPr="002E7209">
              <w:rPr>
                <w:lang w:val="es-DO"/>
              </w:rPr>
              <w:t>Administracion</w:t>
            </w:r>
            <w:proofErr w:type="spellEnd"/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proofErr w:type="spellStart"/>
            <w:r w:rsidRPr="002E7209">
              <w:rPr>
                <w:lang w:val="es-DO"/>
              </w:rPr>
              <w:t>Administracion</w:t>
            </w:r>
            <w:proofErr w:type="spellEnd"/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0005-2021 Matriz de Responsabilidad Informacional - 5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7777777" w:rsidR="00A81BB9" w:rsidRPr="00DA0E51" w:rsidRDefault="00A81BB9" w:rsidP="00A81BB9">
            <w:pPr>
              <w:spacing w:after="0" w:line="240" w:lineRule="auto"/>
            </w:pPr>
            <w:r>
              <w:t>Agosto 5,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0004-2021 CIGETIC - 28 julio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77777777" w:rsidR="00A81BB9" w:rsidRPr="00DA0E51" w:rsidRDefault="00A81BB9" w:rsidP="00A81BB9">
            <w:pPr>
              <w:spacing w:after="0" w:line="240" w:lineRule="auto"/>
            </w:pPr>
            <w:r>
              <w:t>Julio 28,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proofErr w:type="spellStart"/>
            <w:r w:rsidRPr="002E7209">
              <w:rPr>
                <w:lang w:val="es-DO"/>
              </w:rPr>
              <w:t>Delegacion</w:t>
            </w:r>
            <w:proofErr w:type="spellEnd"/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0001-2021 Conformación CCC - 5 enero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312E95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1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5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312E95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29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312E95" w:rsidP="00A81BB9">
            <w:pPr>
              <w:spacing w:after="0" w:line="240" w:lineRule="auto"/>
              <w:rPr>
                <w:color w:val="auto"/>
              </w:rPr>
            </w:pPr>
            <w:hyperlink r:id="rId31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312E95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312E95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312E95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312E95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312E95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0005-2021 Matriz de Responsabilidad Informacional - 5 agosto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390CA93A" w:rsidR="00A81BB9" w:rsidRPr="00DA0E51" w:rsidRDefault="00A81BB9" w:rsidP="00A81BB9">
            <w:pPr>
              <w:spacing w:after="0" w:line="240" w:lineRule="auto"/>
            </w:pPr>
            <w:r>
              <w:t>Agosto 05,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0004-2021 CIGETIC - 28 julio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5CB66C06" w:rsidR="00A81BB9" w:rsidRPr="00DA0E51" w:rsidRDefault="00A81BB9" w:rsidP="00A81BB9">
            <w:pPr>
              <w:spacing w:after="0" w:line="240" w:lineRule="auto"/>
            </w:pPr>
            <w:r>
              <w:t>Julio 28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666F74D8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 Sobre Implementación del Portan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0001-2021 Conformación CCC - 5 enero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4CC8270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05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312E95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312E95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312E95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69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312E95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01C76F50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7639A0E7" w:rsidR="00560AA6" w:rsidRPr="00DA0E51" w:rsidRDefault="00DB5963" w:rsidP="00A02DFA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2022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560AA6" w:rsidRPr="00DA0E51" w:rsidRDefault="00560AA6" w:rsidP="008125EC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77777777" w:rsidR="00560AA6" w:rsidRPr="00DA0E51" w:rsidRDefault="00312E9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1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560AA6" w:rsidRPr="00DA0E51" w:rsidRDefault="001B510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560AA6" w:rsidRPr="00DA0E51" w:rsidRDefault="00560AA6" w:rsidP="008125EC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7777777" w:rsidR="00560AA6" w:rsidRPr="00DA0E51" w:rsidRDefault="00312E9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560AA6" w:rsidRPr="00DA0E51" w:rsidRDefault="001B510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22BA6B3A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560AA6" w:rsidRPr="00DA0E51" w:rsidRDefault="00560AA6" w:rsidP="008125EC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77777777" w:rsidR="00560AA6" w:rsidRPr="00DA0E51" w:rsidRDefault="00312E9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BB58F4" w:rsidRPr="00DA0E51">
                <w:rPr>
                  <w:rStyle w:val="InternetLink"/>
                </w:rPr>
                <w:t>https://www.incart.gob.do/transparencia/estructura-organica-institucional/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444D2F4" w14:textId="255BB939" w:rsidR="00560AA6" w:rsidRPr="00DA0E51" w:rsidRDefault="009038C8" w:rsidP="00AF0A0A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560AA6" w:rsidRPr="00DA0E51">
              <w:t>, 202</w:t>
            </w:r>
            <w:r w:rsidR="00AF0A0A"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5A43C6A2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A81BB9" w:rsidRPr="002E7209" w:rsidRDefault="00A81BB9" w:rsidP="00A81BB9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A81BB9" w:rsidRPr="00DA0E51" w:rsidRDefault="00A81BB9" w:rsidP="00A81BB9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4" w:history="1">
              <w:r w:rsidR="00A81BB9" w:rsidRPr="00DA0E51">
                <w:rPr>
                  <w:rStyle w:val="InternetLink"/>
                </w:rPr>
                <w:t>https://www.incart.gob.do/transparencia/oai/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63592625" w14:textId="1397620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46C67BF4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A81BB9" w:rsidRPr="002E7209" w:rsidRDefault="00A81BB9" w:rsidP="00A81BB9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A81BB9" w:rsidRPr="00DA0E51" w:rsidRDefault="00A81BB9" w:rsidP="00A81BB9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A81BB9" w:rsidRPr="00DA0E51">
                <w:rPr>
                  <w:rStyle w:val="InternetLink"/>
                </w:rPr>
                <w:t>https://www.incart.gob.do/transparencia/oai/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6640802" w14:textId="13E6111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57F45F8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A81BB9" w:rsidRPr="002E7209" w:rsidRDefault="00A81BB9" w:rsidP="00A81BB9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A81BB9" w:rsidRPr="00DA0E51" w:rsidRDefault="00A81BB9" w:rsidP="00A81BB9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77777777" w:rsidR="00A81BB9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A81BB9" w:rsidRPr="00DA0E51">
                <w:rPr>
                  <w:rStyle w:val="InternetLink"/>
                </w:rPr>
                <w:t>https://www.incart.gob.do/transparencia/oai/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962DC5" w14:textId="009F8C1D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560AA6" w:rsidRPr="00DA0E51" w:rsidRDefault="00560AA6" w:rsidP="008125EC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77777777" w:rsidR="00560AA6" w:rsidRPr="00DA0E51" w:rsidRDefault="00312E9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560AA6" w:rsidRPr="00DA0E51" w:rsidRDefault="001B510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560AA6" w:rsidRPr="00DA0E51" w:rsidRDefault="00560AA6" w:rsidP="00A81BB9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77777777" w:rsidR="00560AA6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313AA8B3" w:rsidR="00560AA6" w:rsidRPr="00DA0E51" w:rsidRDefault="009038C8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231D9D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560AA6" w:rsidRPr="00DA0E51" w:rsidRDefault="00FD2BDC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="00560AA6" w:rsidRPr="00DA0E51">
              <w:t xml:space="preserve"> </w:t>
            </w:r>
          </w:p>
        </w:tc>
      </w:tr>
      <w:tr w:rsidR="00560AA6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560AA6" w:rsidRPr="002E7209" w:rsidRDefault="00560AA6" w:rsidP="00A81BB9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77777777" w:rsidR="00560AA6" w:rsidRPr="00DA0E51" w:rsidRDefault="00312E95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560AA6" w:rsidRPr="00DA0E51" w:rsidRDefault="001B510A" w:rsidP="00A81BB9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560AA6" w:rsidRPr="00DA0E51" w:rsidRDefault="00560AA6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560AA6" w:rsidRPr="00DA0E51" w:rsidRDefault="00560AA6" w:rsidP="006B600E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 w:rsidR="00A81BB9">
              <w:rPr>
                <w:sz w:val="18"/>
              </w:rPr>
              <w:t xml:space="preserve"> (</w:t>
            </w:r>
            <w:r w:rsidR="006B600E">
              <w:rPr>
                <w:sz w:val="18"/>
              </w:rPr>
              <w:t>URL</w:t>
            </w:r>
            <w:r w:rsidR="00A81BB9">
              <w:rPr>
                <w:sz w:val="18"/>
              </w:rPr>
              <w:t>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77777777" w:rsidR="00560AA6" w:rsidRPr="00DA0E51" w:rsidRDefault="00312E95" w:rsidP="00BB58F4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560AA6" w:rsidRPr="00DA0E51" w:rsidRDefault="001B510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560AA6" w:rsidRPr="00DA0E51" w:rsidRDefault="00A81BB9" w:rsidP="008125EC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77777777" w:rsidR="00560AA6" w:rsidRPr="00DA0E51" w:rsidRDefault="00312E9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6CA001F6" w:rsidR="00560AA6" w:rsidRPr="00DA0E51" w:rsidRDefault="009038C8" w:rsidP="00A02DFA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1B510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312E95" w:rsidP="00A81BB9">
            <w:pPr>
              <w:spacing w:after="0" w:line="240" w:lineRule="auto"/>
              <w:rPr>
                <w:szCs w:val="20"/>
              </w:rPr>
            </w:pPr>
            <w:hyperlink r:id="rId82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3F0F9E9A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A81BB9" w:rsidRPr="00DA0E51" w:rsidRDefault="00A81BB9" w:rsidP="00A81BB9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1C2FC74B" w14:textId="3138CA1A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A81BB9" w:rsidRPr="00DA0E51" w:rsidRDefault="00A81BB9" w:rsidP="00A81BB9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3DF2A1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</w:tcPr>
          <w:p w14:paraId="29E62E1C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312E95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83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7FE2F618" w:rsidR="00560AA6" w:rsidRPr="00DA0E51" w:rsidRDefault="009038C8" w:rsidP="00A65AC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560AA6" w:rsidRPr="00DA0E51">
              <w:t>, 202</w:t>
            </w:r>
            <w:r w:rsidR="00A65AC9"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312E95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6BCED3ED" w:rsidR="00560AA6" w:rsidRPr="00DA0E51" w:rsidRDefault="009038C8" w:rsidP="00A65AC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560AA6" w:rsidRPr="00DA0E51">
              <w:t>, 202</w:t>
            </w:r>
            <w:r w:rsidR="00A65AC9">
              <w:t>2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312E95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312E95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27F2AE9B" w:rsidR="00560AA6" w:rsidRPr="00DA0E51" w:rsidRDefault="009038C8" w:rsidP="00A4727A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560AA6" w:rsidRPr="00DA0E51">
              <w:t>, 202</w:t>
            </w:r>
            <w:r w:rsidR="00A4727A"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1B959A5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A81BB9" w:rsidRPr="002E7209" w:rsidRDefault="00A81BB9" w:rsidP="00A81BB9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A81BB9" w:rsidRPr="00DA0E51" w:rsidRDefault="00A81BB9" w:rsidP="00A81BB9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A81BB9" w:rsidRPr="00DA0E51" w:rsidRDefault="00A81BB9" w:rsidP="00A81BB9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5DD1275D" w14:textId="2980040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7BF6BFC3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A81BB9" w:rsidRPr="002E7209" w:rsidRDefault="00A81BB9" w:rsidP="00A81BB9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A81BB9" w:rsidRPr="00DA0E51" w:rsidRDefault="00A81BB9" w:rsidP="00A81BB9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A81BB9" w:rsidRPr="00DA0E51" w:rsidRDefault="00A81BB9" w:rsidP="00A81BB9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1A664F9A" w14:textId="67B96E7D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A81BB9" w:rsidRPr="00DA0E51" w:rsidRDefault="00A81BB9" w:rsidP="00A81BB9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A81BB9" w:rsidRPr="00DA0E51" w14:paraId="701A5C40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A81BB9" w:rsidRPr="002E7209" w:rsidRDefault="00A81BB9" w:rsidP="00A81BB9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A81BB9" w:rsidRPr="00DA0E51" w:rsidRDefault="00A81BB9" w:rsidP="00A81BB9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A81BB9" w:rsidRPr="00DA0E51" w:rsidRDefault="00A81BB9" w:rsidP="00A81BB9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3E9B308" w14:textId="102FD44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A81BB9" w:rsidRPr="00DA0E51" w14:paraId="57B911D1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A81BB9" w:rsidRPr="002E7209" w:rsidRDefault="00A81BB9" w:rsidP="00A81BB9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A81BB9" w:rsidRPr="00DA0E51" w:rsidRDefault="00A81BB9" w:rsidP="00A81BB9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A81BB9" w:rsidRPr="00DA0E51" w:rsidRDefault="00A81BB9" w:rsidP="00A81BB9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25436BCF" w14:textId="0D1992AD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608B3170" w14:textId="77777777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A81BB9" w:rsidRPr="00DA0E51" w:rsidRDefault="00312E95" w:rsidP="00A81BB9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A81BB9" w:rsidRPr="00DA0E51" w:rsidRDefault="00A81BB9" w:rsidP="00A81BB9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A81BB9" w:rsidRPr="00DA0E51" w:rsidRDefault="00A81BB9" w:rsidP="00A81BB9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2D21107" w14:textId="49E7990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4CDDD3BB" w14:textId="77777777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A81BB9" w:rsidRPr="00DA0E51" w:rsidRDefault="00312E95" w:rsidP="00A81BB9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A81BB9" w:rsidRPr="00DA0E51" w:rsidRDefault="00A81BB9" w:rsidP="00A81BB9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A81BB9" w:rsidRPr="00DA0E51" w:rsidRDefault="00A81BB9" w:rsidP="00A81BB9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29B8AF24" w14:textId="325305F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792E51EC" w14:textId="77777777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A81BB9" w:rsidRPr="00DA0E51" w:rsidRDefault="00A81BB9" w:rsidP="00A81BB9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A81BB9" w:rsidRPr="00DA0E51" w:rsidRDefault="00A81BB9" w:rsidP="00A81BB9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A81BB9" w:rsidRPr="00DA0E51" w:rsidRDefault="00A81BB9" w:rsidP="00A81BB9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B3DD690" w14:textId="6FE1BB3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6F1F664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A81BB9" w:rsidRPr="00DA0E51" w:rsidRDefault="00312E95" w:rsidP="00A81BB9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A81BB9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A81BB9" w:rsidRPr="00DA0E51" w:rsidRDefault="00A81BB9" w:rsidP="00A81BB9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A81BB9" w:rsidRPr="00DA0E51" w:rsidRDefault="00A81BB9" w:rsidP="00A81BB9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B572E22" w14:textId="704EFBE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312E95" w:rsidP="00191694">
            <w:pPr>
              <w:spacing w:after="0" w:line="240" w:lineRule="auto"/>
              <w:rPr>
                <w:color w:val="auto"/>
              </w:rPr>
            </w:pPr>
            <w:hyperlink r:id="rId90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A65AC9">
              <w:rPr>
                <w:sz w:val="22"/>
              </w:rPr>
              <w:fldChar w:fldCharType="begin"/>
            </w:r>
            <w:r w:rsidR="00A65AC9">
              <w:instrText xml:space="preserve"> HYPERLINK "http://digeig.gob.do/web/es/transparencia/beneficiarios-de-programas-asistenciales/" \h </w:instrText>
            </w:r>
            <w:r w:rsidR="00A65AC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A65AC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78E62976" w:rsidR="00560AA6" w:rsidRPr="00DA0E51" w:rsidRDefault="009038C8" w:rsidP="00A4727A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560AA6" w:rsidRPr="00DA0E51">
              <w:t>, 202</w:t>
            </w:r>
            <w:r w:rsidR="00A4727A"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312E95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1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B600E" w:rsidRPr="00DA0E51" w14:paraId="36FB1FEA" w14:textId="77777777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6B600E" w:rsidRPr="00DA0E51" w:rsidRDefault="00312E95" w:rsidP="006B600E">
            <w:pPr>
              <w:spacing w:after="0" w:line="240" w:lineRule="auto"/>
              <w:rPr>
                <w:color w:val="auto"/>
              </w:rPr>
            </w:pPr>
            <w:hyperlink r:id="rId92"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6B600E" w:rsidRPr="00DA0E51" w:rsidRDefault="006B600E" w:rsidP="006B600E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EF6D740" w14:textId="1B35618C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B600E" w:rsidRPr="00DA0E51" w14:paraId="5F931447" w14:textId="77777777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6B600E" w:rsidRPr="002E7209" w:rsidRDefault="006B600E" w:rsidP="006B600E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6B600E" w:rsidRPr="00DA0E51" w:rsidRDefault="006B600E" w:rsidP="006B600E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33476E84" w14:textId="1AD5723C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6B600E" w:rsidRPr="00DA0E51" w14:paraId="21034D7E" w14:textId="77777777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6B600E" w:rsidRPr="00DA0E51" w:rsidRDefault="00312E95" w:rsidP="006B600E">
            <w:pPr>
              <w:spacing w:after="0" w:line="240" w:lineRule="auto"/>
              <w:rPr>
                <w:color w:val="auto"/>
              </w:rPr>
            </w:pPr>
            <w:hyperlink r:id="rId93">
              <w:proofErr w:type="spellStart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6B600E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6B600E" w:rsidRPr="00DA0E51" w:rsidRDefault="006B600E" w:rsidP="006B600E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327EED05" w14:textId="626616EA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6B600E" w:rsidRPr="00DA0E51" w14:paraId="428C82D0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6B600E" w:rsidRPr="00DA0E51" w:rsidRDefault="006B600E" w:rsidP="006B600E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6B600E" w:rsidRPr="00DA0E51" w:rsidRDefault="006B600E" w:rsidP="006B600E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37280F26" w14:textId="253D6168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6B600E" w:rsidRPr="00DA0E51" w14:paraId="1CB71F3B" w14:textId="77777777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6B600E" w:rsidRPr="00DA0E51" w:rsidRDefault="006B600E" w:rsidP="006B600E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6B600E" w:rsidRPr="00DA0E51" w:rsidRDefault="006B600E" w:rsidP="006B600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6B600E" w:rsidRPr="00DA0E51" w:rsidRDefault="006B600E" w:rsidP="006B600E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5BF9E18E" w14:textId="18B5D8F7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B600E" w:rsidRPr="00DA0E51" w14:paraId="105E47B7" w14:textId="77777777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6B600E" w:rsidRPr="00DA0E51" w:rsidRDefault="006B600E" w:rsidP="006B600E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6B600E" w:rsidRPr="00DA0E51" w:rsidRDefault="006B600E" w:rsidP="006B600E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0702F69D" w14:textId="2EA09E00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B600E" w:rsidRPr="00DA0E51" w14:paraId="6B6B8211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6B600E" w:rsidRPr="00DA0E51" w:rsidRDefault="006B600E" w:rsidP="006B600E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6B600E" w:rsidRPr="00DA0E51" w:rsidRDefault="006B600E" w:rsidP="006B600E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4E30DADD" w14:textId="6A798525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6B600E" w:rsidRPr="00DA0E51" w14:paraId="49F4D5F4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6B600E" w:rsidRPr="002E7209" w:rsidRDefault="006B600E" w:rsidP="006B600E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6B600E" w:rsidRPr="00DA0E51" w:rsidRDefault="006B600E" w:rsidP="006B600E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7D54EF86" w14:textId="3B1BEEC3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B600E" w:rsidRPr="00DA0E51" w14:paraId="2D884454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6B600E" w:rsidRPr="002E7209" w:rsidRDefault="006B600E" w:rsidP="006B600E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6B600E" w:rsidRPr="00DA0E51" w:rsidRDefault="006B600E" w:rsidP="006B600E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362EA886" w14:textId="52FE5E87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B600E" w:rsidRPr="00DA0E51" w14:paraId="47D65815" w14:textId="77777777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6B600E" w:rsidRPr="00DA0E51" w:rsidRDefault="006B600E" w:rsidP="006B600E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6B600E" w:rsidRPr="00DA0E51" w:rsidRDefault="006B600E" w:rsidP="006B600E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2CE40BB8" w14:textId="76A79D81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B600E" w:rsidRPr="00DA0E51" w14:paraId="0470BCFE" w14:textId="77777777" w:rsidTr="00A02DFA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6B600E" w:rsidRPr="002E7209" w:rsidRDefault="006B600E" w:rsidP="006B600E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6B600E" w:rsidRPr="00DA0E51" w:rsidRDefault="006B600E" w:rsidP="006B600E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F023308" w14:textId="4ABC48DB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40F191D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6B600E" w:rsidRPr="00DA0E51" w14:paraId="2E71DF81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6B600E" w:rsidRPr="002E7209" w:rsidRDefault="006B600E" w:rsidP="006B600E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6B600E" w:rsidRPr="00DA0E51" w:rsidRDefault="006B600E" w:rsidP="006B600E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2853A003" w14:textId="28E0E3ED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6B600E" w:rsidRPr="00DA0E51" w:rsidRDefault="006B600E" w:rsidP="006B600E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6B600E" w:rsidRPr="00DA0E51" w14:paraId="16E1EE30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6B600E" w:rsidRPr="002E7209" w:rsidRDefault="00312E95" w:rsidP="006B600E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6B600E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6B600E" w:rsidRPr="00DA0E51" w:rsidRDefault="006B600E" w:rsidP="006B600E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6B600E" w:rsidRPr="00607426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854AFAC" w14:textId="25A8B926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6B600E" w:rsidRPr="00DA0E51" w14:paraId="2934C6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6B600E" w:rsidRPr="002E7209" w:rsidRDefault="00312E95" w:rsidP="006B600E">
            <w:pPr>
              <w:spacing w:after="0" w:line="240" w:lineRule="auto"/>
              <w:rPr>
                <w:color w:val="auto"/>
                <w:lang w:val="es-DO"/>
              </w:rPr>
            </w:pPr>
            <w:hyperlink r:id="rId97">
              <w:r w:rsidR="006B600E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6B600E" w:rsidRPr="00DA0E51" w:rsidRDefault="006B600E" w:rsidP="006B600E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6B600E" w:rsidRPr="00607426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750A034F" w14:textId="55EF2106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6B600E" w:rsidRPr="00DA0E51" w14:paraId="793C244F" w14:textId="77777777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6B600E" w:rsidRPr="00DA0E51" w:rsidRDefault="006B600E" w:rsidP="006B600E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6B600E" w:rsidRPr="00DA0E51" w:rsidRDefault="006B600E" w:rsidP="006B600E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690062BF" w14:textId="1EB28315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6B600E" w:rsidRPr="00DA0E51" w:rsidRDefault="006B600E" w:rsidP="006B600E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6B600E" w:rsidRPr="00DA0E51" w14:paraId="0CE0DD4E" w14:textId="77777777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6B600E" w:rsidRPr="00DA0E51" w:rsidRDefault="006B600E" w:rsidP="006B600E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6B600E" w:rsidRPr="00DA0E51" w:rsidRDefault="006B600E" w:rsidP="006B600E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60EABDA9" w14:textId="6F0A8965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6B600E" w:rsidRPr="00DA0E51" w:rsidRDefault="006B600E" w:rsidP="006B600E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B600E" w:rsidRPr="00DA0E51" w14:paraId="74C7B3B6" w14:textId="77777777" w:rsidTr="006B4907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6B600E" w:rsidRPr="00DA0E51" w:rsidRDefault="006B600E" w:rsidP="006B600E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6B600E" w:rsidRPr="00DA0E51" w:rsidRDefault="006B600E" w:rsidP="006B600E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3F1F05DB" w14:textId="4EF7ECB3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6B600E" w:rsidRPr="00DA0E51" w:rsidRDefault="006B600E" w:rsidP="006B600E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6B600E" w:rsidRPr="00DA0E51" w14:paraId="6B4E2778" w14:textId="77777777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6B600E" w:rsidRPr="00DA0E51" w:rsidRDefault="00312E95" w:rsidP="006B600E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6B600E" w:rsidRPr="00DA0E51" w:rsidRDefault="006B600E" w:rsidP="006B600E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7FA672AD" w14:textId="7A2393E6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6B600E" w:rsidRPr="00DA0E51" w:rsidRDefault="006B600E" w:rsidP="006B600E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6B600E" w:rsidRPr="00DA0E51" w14:paraId="583BF9FC" w14:textId="77777777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6B600E" w:rsidRPr="00DA0E51" w:rsidRDefault="00312E95" w:rsidP="006B600E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6B600E" w:rsidRPr="00DA0E51" w:rsidRDefault="006B600E" w:rsidP="006B600E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EA54584" w14:textId="6B0D383C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6B600E" w:rsidRPr="00DA0E51" w:rsidRDefault="006B600E" w:rsidP="006B600E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6B600E" w:rsidRPr="00DA0E51" w14:paraId="1E426047" w14:textId="77777777" w:rsidTr="00A02DFA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6B600E" w:rsidRPr="00DA0E51" w:rsidRDefault="00312E95" w:rsidP="006B600E">
            <w:pPr>
              <w:spacing w:after="0" w:line="240" w:lineRule="exact"/>
              <w:rPr>
                <w:color w:val="auto"/>
              </w:rPr>
            </w:pPr>
            <w:hyperlink r:id="rId100">
              <w:proofErr w:type="spellStart"/>
              <w:r w:rsidR="006B600E" w:rsidRPr="00DA0E51">
                <w:t>I</w:t>
              </w:r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6B600E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6B600E" w:rsidRPr="00DA0E51" w:rsidRDefault="006B600E" w:rsidP="006B600E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7F605E84" w14:textId="4B15AB2A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6B600E" w:rsidRPr="00DA0E51" w:rsidRDefault="006B600E" w:rsidP="006B600E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6B600E" w:rsidRPr="00DA0E51" w14:paraId="10CE372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6B600E" w:rsidRPr="002E7209" w:rsidRDefault="006B600E" w:rsidP="006B600E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6B600E" w:rsidRPr="00DA0E51" w:rsidRDefault="006B600E" w:rsidP="006B600E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55E967F9" w14:textId="5074C860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6B600E" w:rsidRPr="00DA0E51" w:rsidRDefault="006B600E" w:rsidP="006B600E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6B600E" w:rsidRPr="00DA0E51" w14:paraId="3DB7490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6B600E" w:rsidRPr="002E7209" w:rsidRDefault="006B600E" w:rsidP="006B600E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6B600E" w:rsidRPr="00DA0E51" w:rsidRDefault="006B600E" w:rsidP="006B600E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03D622B0" w14:textId="1A48526A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Pr="00DA0E51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6B600E" w:rsidRPr="00DA0E51" w:rsidRDefault="006B600E" w:rsidP="006B600E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6B600E" w:rsidRPr="00DA0E51" w14:paraId="1BA419EC" w14:textId="77777777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6B600E" w:rsidRPr="002E7209" w:rsidRDefault="006B600E" w:rsidP="006B600E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6B600E" w:rsidRPr="00DA0E51" w:rsidRDefault="006B600E" w:rsidP="006B600E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E77962" w14:textId="5560C31C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6B600E" w:rsidRPr="00DA0E51" w:rsidRDefault="006B600E" w:rsidP="006B600E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6B600E" w:rsidRPr="00DA0E51" w14:paraId="12113938" w14:textId="77777777" w:rsidTr="006B4907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77777777" w:rsidR="006B600E" w:rsidRPr="002E7209" w:rsidRDefault="006B600E" w:rsidP="006B600E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6B600E" w:rsidRPr="00DA0E51" w:rsidRDefault="006B600E" w:rsidP="006B600E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77777777" w:rsidR="006B600E" w:rsidRPr="00DA0E51" w:rsidRDefault="006B600E" w:rsidP="006B600E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2F0DEADC" w14:textId="702182CD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6B600E" w:rsidRPr="00DA0E51" w:rsidRDefault="006B600E" w:rsidP="006B600E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9CCCB8C" w14:textId="77777777" w:rsidR="00753869" w:rsidRPr="00DA0E51" w:rsidRDefault="00753869" w:rsidP="00AF0A0A">
      <w:pPr>
        <w:spacing w:after="0" w:line="240" w:lineRule="auto"/>
        <w:rPr>
          <w:b/>
          <w:sz w:val="28"/>
          <w:szCs w:val="28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6B600E" w:rsidRPr="00DA0E51" w14:paraId="536D9A73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77777777" w:rsidR="006B600E" w:rsidRPr="00DA0E51" w:rsidRDefault="006B600E" w:rsidP="006B600E">
            <w:pPr>
              <w:spacing w:after="0" w:line="240" w:lineRule="exact"/>
            </w:pPr>
            <w:proofErr w:type="spellStart"/>
            <w:r w:rsidRPr="00DA0E51">
              <w:t>Procesos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6B600E" w:rsidRPr="00DA0E51" w:rsidRDefault="006B600E" w:rsidP="006B600E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777777" w:rsidR="006B600E" w:rsidRPr="00DA0E51" w:rsidRDefault="006B600E" w:rsidP="006B600E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16A711BB" w14:textId="24588493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77777777" w:rsidR="006B600E" w:rsidRPr="00DA0E51" w:rsidRDefault="006B600E" w:rsidP="006B600E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N/A</w:t>
            </w:r>
          </w:p>
        </w:tc>
      </w:tr>
      <w:tr w:rsidR="006B600E" w:rsidRPr="00DA0E51" w14:paraId="16AE0FFA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6B600E" w:rsidRPr="00DA0E51" w:rsidRDefault="006B600E" w:rsidP="006B600E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6B600E" w:rsidRPr="00DA0E51" w:rsidRDefault="006B600E" w:rsidP="006B600E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77777777" w:rsidR="006B600E" w:rsidRPr="00DA0E51" w:rsidRDefault="006B600E" w:rsidP="006B600E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5083B04" w14:textId="7E363594" w:rsidR="006B600E" w:rsidRPr="00DA0E51" w:rsidRDefault="006B600E" w:rsidP="006B600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77777777" w:rsidR="006B600E" w:rsidRPr="00DA0E51" w:rsidRDefault="006B600E" w:rsidP="006B600E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N/A</w:t>
            </w:r>
          </w:p>
        </w:tc>
      </w:tr>
    </w:tbl>
    <w:p w14:paraId="2EA7ADC8" w14:textId="77777777" w:rsidR="001A64CC" w:rsidRPr="00DA0E51" w:rsidRDefault="001A64CC"/>
    <w:sectPr w:rsidR="001A64CC" w:rsidRPr="00DA0E51" w:rsidSect="00560AA6">
      <w:headerReference w:type="even" r:id="rId101"/>
      <w:headerReference w:type="default" r:id="rId102"/>
      <w:footerReference w:type="even" r:id="rId103"/>
      <w:footerReference w:type="default" r:id="rId104"/>
      <w:headerReference w:type="first" r:id="rId105"/>
      <w:footerReference w:type="first" r:id="rId106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951E9" w14:textId="77777777" w:rsidR="00312E95" w:rsidRDefault="00312E95" w:rsidP="00D1373A">
      <w:pPr>
        <w:spacing w:after="0" w:line="240" w:lineRule="auto"/>
      </w:pPr>
      <w:r>
        <w:separator/>
      </w:r>
    </w:p>
  </w:endnote>
  <w:endnote w:type="continuationSeparator" w:id="0">
    <w:p w14:paraId="170F2511" w14:textId="77777777" w:rsidR="00312E95" w:rsidRDefault="00312E95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32895" w14:textId="77777777" w:rsidR="00A65AC9" w:rsidRDefault="00A65AC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1DBC0" w14:textId="77777777" w:rsidR="00A65AC9" w:rsidRDefault="00A65AC9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442A" w14:textId="77777777" w:rsidR="00A65AC9" w:rsidRDefault="00A65AC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5AD2ED" w14:textId="77777777" w:rsidR="00312E95" w:rsidRDefault="00312E95" w:rsidP="00D1373A">
      <w:pPr>
        <w:spacing w:after="0" w:line="240" w:lineRule="auto"/>
      </w:pPr>
      <w:r>
        <w:separator/>
      </w:r>
    </w:p>
  </w:footnote>
  <w:footnote w:type="continuationSeparator" w:id="0">
    <w:p w14:paraId="6B9B8054" w14:textId="77777777" w:rsidR="00312E95" w:rsidRDefault="00312E95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A65AC9" w:rsidRDefault="00312E95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A65AC9" w:rsidRDefault="00312E95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A65AC9">
      <w:tab/>
    </w:r>
  </w:p>
  <w:p w14:paraId="1CD7207C" w14:textId="77777777" w:rsidR="00A65AC9" w:rsidRDefault="00A65AC9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A65AC9" w:rsidRDefault="00A65AC9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A65AC9" w:rsidRDefault="00A65AC9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A65AC9" w:rsidRDefault="00312E95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45F42"/>
    <w:rsid w:val="0013170B"/>
    <w:rsid w:val="0015059E"/>
    <w:rsid w:val="00176B83"/>
    <w:rsid w:val="00191694"/>
    <w:rsid w:val="001A64CC"/>
    <w:rsid w:val="001B510A"/>
    <w:rsid w:val="001B77C9"/>
    <w:rsid w:val="001C026C"/>
    <w:rsid w:val="00231D9D"/>
    <w:rsid w:val="00232F59"/>
    <w:rsid w:val="00266308"/>
    <w:rsid w:val="002D18F2"/>
    <w:rsid w:val="002E7209"/>
    <w:rsid w:val="002F187B"/>
    <w:rsid w:val="00312E95"/>
    <w:rsid w:val="003817EB"/>
    <w:rsid w:val="003E0FBE"/>
    <w:rsid w:val="003F43F1"/>
    <w:rsid w:val="00447C5B"/>
    <w:rsid w:val="00471F55"/>
    <w:rsid w:val="004A3880"/>
    <w:rsid w:val="004B5655"/>
    <w:rsid w:val="00560AA6"/>
    <w:rsid w:val="00590629"/>
    <w:rsid w:val="0059593E"/>
    <w:rsid w:val="005D04BD"/>
    <w:rsid w:val="00607426"/>
    <w:rsid w:val="00632E74"/>
    <w:rsid w:val="00645E7B"/>
    <w:rsid w:val="00684FBF"/>
    <w:rsid w:val="00692178"/>
    <w:rsid w:val="006B4907"/>
    <w:rsid w:val="006B600E"/>
    <w:rsid w:val="00725916"/>
    <w:rsid w:val="00753869"/>
    <w:rsid w:val="007655D5"/>
    <w:rsid w:val="0079738E"/>
    <w:rsid w:val="007E1D15"/>
    <w:rsid w:val="007F42D4"/>
    <w:rsid w:val="007F7DE2"/>
    <w:rsid w:val="008125EC"/>
    <w:rsid w:val="008458FC"/>
    <w:rsid w:val="0087013E"/>
    <w:rsid w:val="00883D9B"/>
    <w:rsid w:val="008C421D"/>
    <w:rsid w:val="008D5C5A"/>
    <w:rsid w:val="009038C8"/>
    <w:rsid w:val="0099456A"/>
    <w:rsid w:val="009E49E0"/>
    <w:rsid w:val="00A0130E"/>
    <w:rsid w:val="00A02DFA"/>
    <w:rsid w:val="00A4727A"/>
    <w:rsid w:val="00A65AC9"/>
    <w:rsid w:val="00A81BB9"/>
    <w:rsid w:val="00A924D1"/>
    <w:rsid w:val="00AB7497"/>
    <w:rsid w:val="00AF0A0A"/>
    <w:rsid w:val="00AF6A99"/>
    <w:rsid w:val="00B317A5"/>
    <w:rsid w:val="00B36B39"/>
    <w:rsid w:val="00B43F34"/>
    <w:rsid w:val="00B82DDB"/>
    <w:rsid w:val="00B866EC"/>
    <w:rsid w:val="00BB58F4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2413C"/>
    <w:rsid w:val="00D51EEE"/>
    <w:rsid w:val="00D74FDF"/>
    <w:rsid w:val="00D94C7B"/>
    <w:rsid w:val="00DA0E51"/>
    <w:rsid w:val="00DB5963"/>
    <w:rsid w:val="00E5608A"/>
    <w:rsid w:val="00E85FA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21" Type="http://schemas.openxmlformats.org/officeDocument/2006/relationships/hyperlink" Target="http://digeig.gob.do/web/file/Ley1007SistemaNacionaldeControlInternoydelaContraloria1.pdf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.incart.gob.do/transparencia/estadisticas-institucionales/" TargetMode="External"/><Relationship Id="rId89" Type="http://schemas.openxmlformats.org/officeDocument/2006/relationships/hyperlink" Target="http://digeig.gob.do/web/es/transparencia/recursos-humanos-1/jubilaciones%2C-pensiones-y-retiros/" TargetMode="External"/><Relationship Id="rId7" Type="http://schemas.openxmlformats.org/officeDocument/2006/relationships/hyperlink" Target="http://www.incart.gob.do/" TargetMode="External"/><Relationship Id="rId71" Type="http://schemas.openxmlformats.org/officeDocument/2006/relationships/hyperlink" Target="https://www.incart.gob.do/transparencia/oai/" TargetMode="External"/><Relationship Id="rId92" Type="http://schemas.openxmlformats.org/officeDocument/2006/relationships/hyperlink" Target="http://digeig.gob.do/web/es/transparencia/compras-y-contrataciones-1/plan-anual-de-compra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cart.gob.do/transparencia/marco-legal-de-transparencia/" TargetMode="External"/><Relationship Id="rId29" Type="http://schemas.openxmlformats.org/officeDocument/2006/relationships/hyperlink" Target="http://digeig.gob.do/web/file/Ley_606.pdf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://digeig.gob.do/web/file/LeyNo_4108sobrelaFuncionPublica.pdf" TargetMode="External"/><Relationship Id="rId24" Type="http://schemas.openxmlformats.org/officeDocument/2006/relationships/hyperlink" Target="https://www.incart.gob.do/transparencia/marco-legal-de-transparencia/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oai/" TargetMode="External"/><Relationship Id="rId79" Type="http://schemas.openxmlformats.org/officeDocument/2006/relationships/hyperlink" Target="https://www.incart.gob.do/transparencia/oai/" TargetMode="External"/><Relationship Id="rId87" Type="http://schemas.openxmlformats.org/officeDocument/2006/relationships/hyperlink" Target="http://digeig.gob.do/web/es/transparencia/presupuesto/presupuesto-aprobado-del-ano/" TargetMode="External"/><Relationship Id="rId102" Type="http://schemas.openxmlformats.org/officeDocument/2006/relationships/header" Target="header2.xml"/><Relationship Id="rId5" Type="http://schemas.openxmlformats.org/officeDocument/2006/relationships/footnotes" Target="footnote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plan-estrategico-de-la-institucion/planificacion-estrategica-1/" TargetMode="External"/><Relationship Id="rId90" Type="http://schemas.openxmlformats.org/officeDocument/2006/relationships/hyperlink" Target="http://digeig.gob.do/web/es/transparencia/recursos-humanos-1/vacantes-1/" TargetMode="External"/><Relationship Id="rId95" Type="http://schemas.openxmlformats.org/officeDocument/2006/relationships/hyperlink" Target="http://digeig.gob.do/web/es/transparencia/proyectos-y-programas/descripcion-de-los-programas-y-proyectos/" TargetMode="External"/><Relationship Id="rId19" Type="http://schemas.openxmlformats.org/officeDocument/2006/relationships/hyperlink" Target="http://digeig.gob.do/web/file/ley1307_crea_tribcontentribuadmin.pdf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No34006.pdf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://digeig.gob.do/web/file/ResolucionNo_200900603CreacionComisionEvaluadoradeFirmasPrivadasdeAuditoria.pdf" TargetMode="External"/><Relationship Id="rId77" Type="http://schemas.openxmlformats.org/officeDocument/2006/relationships/hyperlink" Target="https://www.incart.gob.do/transparencia/oai/" TargetMode="External"/><Relationship Id="rId100" Type="http://schemas.openxmlformats.org/officeDocument/2006/relationships/hyperlink" Target="http://digeig.gob.do/web/es/transparencia/finanzas/relacion-de-inventario-en-almacen/" TargetMode="External"/><Relationship Id="rId105" Type="http://schemas.openxmlformats.org/officeDocument/2006/relationships/header" Target="header3.xml"/><Relationship Id="rId8" Type="http://schemas.openxmlformats.org/officeDocument/2006/relationships/hyperlink" Target="mailto:rosina.barreiro@incart.gob.do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80" Type="http://schemas.openxmlformats.org/officeDocument/2006/relationships/hyperlink" Target="https://www.incart.gob.do/transparencia/oai/" TargetMode="External"/><Relationship Id="rId85" Type="http://schemas.openxmlformats.org/officeDocument/2006/relationships/hyperlink" Target="https://www.incart.gob.do/servicios/" TargetMode="External"/><Relationship Id="rId93" Type="http://schemas.openxmlformats.org/officeDocument/2006/relationships/hyperlink" Target="http://digeig.gob.do/web/es/transparencia/compras-y-contrataciones-1/licitaciones-publicas/" TargetMode="External"/><Relationship Id="rId98" Type="http://schemas.openxmlformats.org/officeDocument/2006/relationships/hyperlink" Target="http://digeig.gob.do/web/es/transparencia/finanzas/informes-de-auditorias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incart.gob.do/transparencia/marco-legal-de-transparencia/" TargetMode="External"/><Relationship Id="rId17" Type="http://schemas.openxmlformats.org/officeDocument/2006/relationships/hyperlink" Target="http://digeig.gob.do/web/file/LeydeArchivos481_08.pdf" TargetMode="External"/><Relationship Id="rId25" Type="http://schemas.openxmlformats.org/officeDocument/2006/relationships/hyperlink" Target="http://digeig.gob.do/web/file/Ley_No_498_06.pdf" TargetMode="External"/><Relationship Id="rId33" Type="http://schemas.openxmlformats.org/officeDocument/2006/relationships/hyperlink" Target="http://digeig.gob.do/web/file/Ley20004.pdf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Relationship Id="rId103" Type="http://schemas.openxmlformats.org/officeDocument/2006/relationships/footer" Target="footer1.xml"/><Relationship Id="rId108" Type="http://schemas.openxmlformats.org/officeDocument/2006/relationships/theme" Target="theme/theme1.xml"/><Relationship Id="rId20" Type="http://schemas.openxmlformats.org/officeDocument/2006/relationships/hyperlink" Target="https://www.incart.gob.do/transparencia/marco-legal-de-transparencia/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glamentoNo_0604AplicacindelaLeyNo_1004.pdf" TargetMode="External"/><Relationship Id="rId75" Type="http://schemas.openxmlformats.org/officeDocument/2006/relationships/hyperlink" Target="https://www.incart.gob.do/transparencia/oai/" TargetMode="External"/><Relationship Id="rId83" Type="http://schemas.openxmlformats.org/officeDocument/2006/relationships/hyperlink" Target="https://www.incart.gob.do/transparencia/publicaciones-oficiales/" TargetMode="External"/><Relationship Id="rId88" Type="http://schemas.openxmlformats.org/officeDocument/2006/relationships/hyperlink" Target="http://digeig.gob.do/web/es/transparencia/presupuesto/ejecucion-del-presupuesto/" TargetMode="External"/><Relationship Id="rId91" Type="http://schemas.openxmlformats.org/officeDocument/2006/relationships/hyperlink" Target="http://digeig.gob.do/web/es/transparencia/compras-y-contrataciones-1/como-registrarse-como-proveedor-del-estado/" TargetMode="External"/><Relationship Id="rId96" Type="http://schemas.openxmlformats.org/officeDocument/2006/relationships/hyperlink" Target="http://digeig.gob.do/web/es/transparencia/proyectos-y-programas/informes-de-seguimiento-a-los-programas-y-proyecto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digeig.gob.do/web/file/LeyNo_4108sobrelaFuncionPublica.pdf" TargetMode="External"/><Relationship Id="rId23" Type="http://schemas.openxmlformats.org/officeDocument/2006/relationships/hyperlink" Target="http://digeig.gob.do/web/file/ley507_rd.pdf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://digeig.gob.do/web/file/Ley_12601.pdf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6" Type="http://schemas.openxmlformats.org/officeDocument/2006/relationships/footer" Target="footer3.xm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_56705.pdf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s://www.incart.gob.do/transparencia/estructura-organica-institucional/" TargetMode="External"/><Relationship Id="rId78" Type="http://schemas.openxmlformats.org/officeDocument/2006/relationships/hyperlink" Target="https://www.incart.gob.do/transparencia/oai/" TargetMode="External"/><Relationship Id="rId81" Type="http://schemas.openxmlformats.org/officeDocument/2006/relationships/hyperlink" Target="https://www.incart.gob.do/transparencia/oai/" TargetMode="External"/><Relationship Id="rId86" Type="http://schemas.openxmlformats.org/officeDocument/2006/relationships/hyperlink" Target="https://311.gob.do/" TargetMode="External"/><Relationship Id="rId94" Type="http://schemas.openxmlformats.org/officeDocument/2006/relationships/hyperlink" Target="http://digeig.gob.do/web/es/transparencia/compras-y-contrataciones-1/estado-de-cuentas-de-suplidores/" TargetMode="External"/><Relationship Id="rId99" Type="http://schemas.openxmlformats.org/officeDocument/2006/relationships/hyperlink" Target="http://digeig.gob.do/web/es/transparencia/finanzas/relacion-de-activos-fijos-de-la-institucion/" TargetMode="External"/><Relationship Id="rId10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osinab.incart@gmail.com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s://www.incart.gob.do/transparencia/marco-legal-de-transparencia/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transparencia/oai/" TargetMode="External"/><Relationship Id="rId97" Type="http://schemas.openxmlformats.org/officeDocument/2006/relationships/hyperlink" Target="http://digeig.gob.do/web/es/transparencia/proyectos-y-programas/calendarios-de-ejecucion-de-programas-y-proyectos/" TargetMode="External"/><Relationship Id="rId10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13</Pages>
  <Words>5603</Words>
  <Characters>30820</Characters>
  <Application>Microsoft Office Word</Application>
  <DocSecurity>0</DocSecurity>
  <Lines>256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10</cp:revision>
  <cp:lastPrinted>2021-06-01T15:32:00Z</cp:lastPrinted>
  <dcterms:created xsi:type="dcterms:W3CDTF">2022-02-01T19:57:00Z</dcterms:created>
  <dcterms:modified xsi:type="dcterms:W3CDTF">2022-02-24T19:52:00Z</dcterms:modified>
</cp:coreProperties>
</file>