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20276DB" w:rsidR="00560AA6" w:rsidRPr="00037813" w:rsidRDefault="00C368A0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Junio</w:t>
            </w:r>
            <w:proofErr w:type="spellEnd"/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C368A0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C368A0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C368A0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C368A0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C368A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C368A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C368A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C368A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C368A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C368A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C368A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C368A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C368A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C3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C368A0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C368A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50922631" w:rsidR="00560AA6" w:rsidRPr="00DA0E51" w:rsidRDefault="00C368A0" w:rsidP="00A02DFA">
            <w:pPr>
              <w:spacing w:after="0" w:line="240" w:lineRule="auto"/>
            </w:pPr>
            <w:r>
              <w:t>Mayo</w:t>
            </w:r>
            <w:r w:rsidR="00004FD8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C368A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0955AF" w:rsidRPr="002E7209" w:rsidRDefault="000955AF" w:rsidP="000955AF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0955AF" w:rsidRPr="00DA0E51" w:rsidRDefault="000955AF" w:rsidP="000955AF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759FF073" w:rsidR="000955AF" w:rsidRPr="00DA0E51" w:rsidRDefault="00C368A0" w:rsidP="000955AF">
            <w:pPr>
              <w:spacing w:after="0" w:line="240" w:lineRule="auto"/>
            </w:pPr>
            <w:r>
              <w:t>Mayo</w:t>
            </w:r>
            <w:r w:rsidR="000955AF" w:rsidRPr="00FD266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C368A0" w:rsidRPr="00DA0E51" w:rsidRDefault="00C368A0" w:rsidP="00C368A0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C368A0" w:rsidRPr="00DA0E51" w:rsidRDefault="00C368A0" w:rsidP="00C368A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3A05EBFB" w:rsidR="00C368A0" w:rsidRPr="00DA0E51" w:rsidRDefault="00C368A0" w:rsidP="00C368A0">
            <w:pPr>
              <w:spacing w:after="0" w:line="240" w:lineRule="auto"/>
            </w:pPr>
            <w:r w:rsidRPr="00C828C1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C368A0" w:rsidRPr="00DA0E51" w:rsidRDefault="00C368A0" w:rsidP="00C368A0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C368A0" w:rsidRPr="00DA0E51" w:rsidRDefault="00C368A0" w:rsidP="00C368A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3B3D20D8" w:rsidR="00C368A0" w:rsidRPr="00DA0E51" w:rsidRDefault="00C368A0" w:rsidP="00C368A0">
            <w:pPr>
              <w:spacing w:after="0" w:line="240" w:lineRule="auto"/>
            </w:pPr>
            <w:r w:rsidRPr="00C828C1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C368A0" w:rsidRPr="00DA0E51" w:rsidRDefault="00C368A0" w:rsidP="00C368A0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C368A0" w:rsidRPr="00DA0E51" w:rsidRDefault="00C368A0" w:rsidP="00C368A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523787C" w:rsidR="00C368A0" w:rsidRPr="00DA0E51" w:rsidRDefault="00C368A0" w:rsidP="00C368A0">
            <w:pPr>
              <w:spacing w:after="0" w:line="240" w:lineRule="auto"/>
            </w:pPr>
            <w:r w:rsidRPr="00C828C1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0D204984" w:rsidR="00766D30" w:rsidRPr="00DA0E51" w:rsidRDefault="00C368A0" w:rsidP="000955AF">
            <w:pPr>
              <w:spacing w:after="0" w:line="240" w:lineRule="auto"/>
            </w:pPr>
            <w:r>
              <w:t>Mayo</w:t>
            </w:r>
            <w:r w:rsidRPr="00FD266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639B2B6F" w:rsidR="00766D30" w:rsidRPr="00DA0E51" w:rsidRDefault="00C368A0" w:rsidP="000955AF">
            <w:pPr>
              <w:spacing w:after="0" w:line="240" w:lineRule="auto"/>
            </w:pPr>
            <w:r>
              <w:t>Mayo</w:t>
            </w:r>
            <w:r w:rsidRPr="00FD266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C368A0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C368A0" w:rsidRPr="00DA0E51" w:rsidRDefault="00C368A0" w:rsidP="00C368A0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C368A0" w:rsidRPr="00DA0E51" w:rsidRDefault="00C368A0" w:rsidP="00C368A0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C368A0" w:rsidRPr="00DA0E51" w:rsidRDefault="00C368A0" w:rsidP="00C368A0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52DD7796" w:rsidR="00C368A0" w:rsidRPr="00DA0E51" w:rsidRDefault="00C368A0" w:rsidP="00C368A0">
            <w:pPr>
              <w:spacing w:after="0" w:line="240" w:lineRule="auto"/>
            </w:pPr>
            <w:r w:rsidRPr="006F6717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C368A0" w:rsidRPr="00DA0E51" w:rsidRDefault="00C368A0" w:rsidP="00C368A0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C368A0" w:rsidRPr="00DA0E51" w:rsidRDefault="00C368A0" w:rsidP="00C368A0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E3E8BE6" w:rsidR="00C368A0" w:rsidRPr="00DA0E51" w:rsidRDefault="00C368A0" w:rsidP="00C368A0">
            <w:pPr>
              <w:spacing w:after="0" w:line="240" w:lineRule="auto"/>
            </w:pPr>
            <w:r w:rsidRPr="006F6717">
              <w:t>Mayo, 2022</w:t>
            </w:r>
          </w:p>
        </w:tc>
        <w:tc>
          <w:tcPr>
            <w:tcW w:w="1505" w:type="dxa"/>
          </w:tcPr>
          <w:p w14:paraId="29E62E1C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C368A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0FA5600B" w:rsidR="00560AA6" w:rsidRPr="00DA0E51" w:rsidRDefault="00C368A0" w:rsidP="00D146AD">
            <w:pPr>
              <w:spacing w:after="0" w:line="240" w:lineRule="auto"/>
            </w:pPr>
            <w:r>
              <w:t>Mayo</w:t>
            </w:r>
            <w:r w:rsidRPr="00FD266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C368A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1212A2F" w:rsidR="00560AA6" w:rsidRPr="00DA0E51" w:rsidRDefault="00C368A0" w:rsidP="00D146AD">
            <w:pPr>
              <w:spacing w:after="0" w:line="240" w:lineRule="auto"/>
            </w:pPr>
            <w:r>
              <w:t>Mayo</w:t>
            </w:r>
            <w:r w:rsidRPr="00FD2669"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C368A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C368A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26262088" w:rsidR="00560AA6" w:rsidRPr="00DA0E51" w:rsidRDefault="00C368A0" w:rsidP="00A4727A">
            <w:pPr>
              <w:spacing w:after="0" w:line="240" w:lineRule="auto"/>
            </w:pPr>
            <w:r>
              <w:t>Mayo</w:t>
            </w:r>
            <w:r w:rsidRPr="00FD2669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C368A0" w:rsidRPr="00DA0E51" w:rsidRDefault="00C368A0" w:rsidP="00C368A0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F1DE018" w:rsidR="00C368A0" w:rsidRPr="00DA0E51" w:rsidRDefault="00C368A0" w:rsidP="00C368A0">
            <w:pPr>
              <w:spacing w:after="0" w:line="240" w:lineRule="auto"/>
            </w:pPr>
            <w:r w:rsidRPr="0000587E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C368A0" w:rsidRPr="00DA0E51" w:rsidRDefault="00C368A0" w:rsidP="00C368A0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3FF61170" w:rsidR="00C368A0" w:rsidRPr="00DA0E51" w:rsidRDefault="00C368A0" w:rsidP="00C368A0">
            <w:pPr>
              <w:spacing w:after="0" w:line="240" w:lineRule="auto"/>
            </w:pPr>
            <w:r w:rsidRPr="0000587E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C368A0" w:rsidRPr="00DA0E51" w:rsidRDefault="00C368A0" w:rsidP="00C368A0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C368A0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C368A0" w:rsidRPr="00DA0E51" w:rsidRDefault="00C368A0" w:rsidP="00C368A0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C1EA64F" w:rsidR="00C368A0" w:rsidRPr="00DA0E51" w:rsidRDefault="00C368A0" w:rsidP="00C368A0">
            <w:pPr>
              <w:spacing w:after="0" w:line="240" w:lineRule="auto"/>
            </w:pPr>
            <w:r w:rsidRPr="0000587E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C368A0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C368A0" w:rsidRPr="002E7209" w:rsidRDefault="00C368A0" w:rsidP="00C368A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C368A0" w:rsidRPr="00DA0E51" w:rsidRDefault="00C368A0" w:rsidP="00C368A0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E86C70B" w:rsidR="00C368A0" w:rsidRPr="00DA0E51" w:rsidRDefault="00C368A0" w:rsidP="00C368A0">
            <w:pPr>
              <w:spacing w:after="0" w:line="240" w:lineRule="auto"/>
            </w:pPr>
            <w:r w:rsidRPr="0000587E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hyperlink r:id="rId7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C368A0" w:rsidRPr="00DA0E51" w:rsidRDefault="00C368A0" w:rsidP="00C368A0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71478B5D" w:rsidR="00C368A0" w:rsidRPr="00DA0E51" w:rsidRDefault="00C368A0" w:rsidP="00C368A0">
            <w:pPr>
              <w:spacing w:after="0" w:line="240" w:lineRule="auto"/>
            </w:pPr>
            <w:r w:rsidRPr="001666D3">
              <w:t>Mayo,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C368A0" w:rsidRPr="00DA0E51" w:rsidRDefault="00C368A0" w:rsidP="00C368A0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7F6779F" w:rsidR="00C368A0" w:rsidRPr="00DA0E51" w:rsidRDefault="00C368A0" w:rsidP="00C368A0">
            <w:pPr>
              <w:spacing w:after="0" w:line="240" w:lineRule="auto"/>
            </w:pPr>
            <w:r w:rsidRPr="001666D3">
              <w:t>Mayo,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C368A0" w:rsidRPr="00DA0E51" w:rsidRDefault="00C368A0" w:rsidP="00C368A0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BA9DFAC" w:rsidR="00C368A0" w:rsidRPr="00DA0E51" w:rsidRDefault="00C368A0" w:rsidP="00C368A0">
            <w:pPr>
              <w:spacing w:after="0" w:line="240" w:lineRule="auto"/>
            </w:pPr>
            <w:r w:rsidRPr="00D230A6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C368A0" w:rsidRPr="00DA0E51" w:rsidRDefault="00C368A0" w:rsidP="00C368A0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2A029F8" w:rsidR="00C368A0" w:rsidRPr="00DA0E51" w:rsidRDefault="00C368A0" w:rsidP="00C368A0">
            <w:pPr>
              <w:spacing w:after="0" w:line="240" w:lineRule="auto"/>
            </w:pPr>
            <w:r w:rsidRPr="00D230A6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C368A0" w:rsidP="00191694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CB9372B" w:rsidR="00560AA6" w:rsidRPr="00DA0E51" w:rsidRDefault="00C368A0" w:rsidP="00A4727A">
            <w:pPr>
              <w:spacing w:after="0" w:line="240" w:lineRule="auto"/>
            </w:pPr>
            <w:r>
              <w:t>Mayo</w:t>
            </w:r>
            <w:r w:rsidRPr="00FD2669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C368A0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2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hyperlink r:id="rId83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C368A0" w:rsidRPr="00DA0E51" w:rsidRDefault="00C368A0" w:rsidP="00C368A0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43C843D8" w:rsidR="00C368A0" w:rsidRPr="00DA0E51" w:rsidRDefault="00C368A0" w:rsidP="00C368A0">
            <w:pPr>
              <w:spacing w:after="0" w:line="240" w:lineRule="auto"/>
            </w:pPr>
            <w:r w:rsidRPr="00F03813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C368A0" w:rsidRPr="00DA0E51" w:rsidRDefault="00C368A0" w:rsidP="00C368A0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4038F37C" w:rsidR="00C368A0" w:rsidRPr="00DA0E51" w:rsidRDefault="00C368A0" w:rsidP="00C368A0">
            <w:pPr>
              <w:spacing w:after="0" w:line="240" w:lineRule="auto"/>
            </w:pPr>
            <w:r w:rsidRPr="00F03813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C368A0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C368A0" w:rsidRPr="00DA0E51" w:rsidRDefault="00C368A0" w:rsidP="00C368A0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61CFBC61" w:rsidR="00C368A0" w:rsidRPr="00DA0E51" w:rsidRDefault="00C368A0" w:rsidP="00C368A0">
            <w:pPr>
              <w:spacing w:after="0" w:line="240" w:lineRule="auto"/>
            </w:pPr>
            <w:r w:rsidRPr="00F03813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C368A0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C368A0" w:rsidRPr="00DA0E51" w:rsidRDefault="00C368A0" w:rsidP="00C368A0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77EDE6A2" w:rsidR="00C368A0" w:rsidRPr="00DA0E51" w:rsidRDefault="00C368A0" w:rsidP="00C368A0">
            <w:pPr>
              <w:spacing w:after="0" w:line="240" w:lineRule="auto"/>
            </w:pPr>
            <w:r w:rsidRPr="00F03813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C368A0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C368A0" w:rsidRPr="00DA0E51" w:rsidRDefault="00C368A0" w:rsidP="00C368A0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722C72D" w:rsidR="00C368A0" w:rsidRPr="00DA0E51" w:rsidRDefault="00C368A0" w:rsidP="00C368A0">
            <w:pPr>
              <w:spacing w:after="0" w:line="240" w:lineRule="auto"/>
            </w:pPr>
            <w:r w:rsidRPr="00F03813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C368A0" w:rsidRPr="00DA0E51" w:rsidRDefault="00C368A0" w:rsidP="00C368A0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7BBBE5EE" w:rsidR="00C368A0" w:rsidRPr="00DA0E51" w:rsidRDefault="00C368A0" w:rsidP="00C368A0">
            <w:pPr>
              <w:spacing w:after="0" w:line="240" w:lineRule="auto"/>
            </w:pPr>
            <w:r w:rsidRPr="00F03813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C368A0" w:rsidRPr="00DA0E51" w:rsidRDefault="00C368A0" w:rsidP="00C368A0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29475DF1" w:rsidR="00C368A0" w:rsidRPr="00DA0E51" w:rsidRDefault="00C368A0" w:rsidP="00C368A0">
            <w:pPr>
              <w:spacing w:after="0" w:line="240" w:lineRule="auto"/>
            </w:pPr>
            <w:r w:rsidRPr="00EB3692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C368A0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C368A0" w:rsidRPr="00DA0E51" w:rsidRDefault="00C368A0" w:rsidP="00C368A0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3B2C9A6A" w:rsidR="00C368A0" w:rsidRPr="00DA0E51" w:rsidRDefault="00C368A0" w:rsidP="00C368A0">
            <w:pPr>
              <w:spacing w:after="0" w:line="240" w:lineRule="auto"/>
            </w:pPr>
            <w:r w:rsidRPr="00EB3692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C368A0" w:rsidRPr="00DA0E51" w:rsidRDefault="00C368A0" w:rsidP="00C368A0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3E40A17" w:rsidR="00C368A0" w:rsidRPr="00DA0E51" w:rsidRDefault="00C368A0" w:rsidP="00C368A0">
            <w:pPr>
              <w:spacing w:after="0" w:line="240" w:lineRule="auto"/>
            </w:pPr>
            <w:r w:rsidRPr="00EB3692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C368A0" w:rsidRPr="00DA0E51" w:rsidRDefault="00C368A0" w:rsidP="00C368A0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C368A0" w:rsidRPr="00DA0E51" w:rsidRDefault="00C368A0" w:rsidP="00C368A0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7856A91" w:rsidR="00C368A0" w:rsidRPr="00DA0E51" w:rsidRDefault="00C368A0" w:rsidP="00C368A0">
            <w:pPr>
              <w:spacing w:after="0" w:line="240" w:lineRule="auto"/>
            </w:pPr>
            <w:r w:rsidRPr="00EB3692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C368A0" w:rsidRPr="00DA0E51" w:rsidRDefault="00C368A0" w:rsidP="00C368A0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42C4F8FE" w:rsidR="00C368A0" w:rsidRPr="00DA0E51" w:rsidRDefault="00C368A0" w:rsidP="00C368A0">
            <w:pPr>
              <w:spacing w:after="0" w:line="240" w:lineRule="auto"/>
            </w:pPr>
            <w:r w:rsidRPr="00EB3692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C368A0" w:rsidRPr="00DA0E51" w:rsidRDefault="00C368A0" w:rsidP="00C368A0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09CDAAE0" w:rsidR="00C368A0" w:rsidRPr="00DA0E51" w:rsidRDefault="00C368A0" w:rsidP="00C368A0">
            <w:pPr>
              <w:spacing w:after="0" w:line="240" w:lineRule="auto"/>
            </w:pPr>
            <w:r w:rsidRPr="0012443F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C368A0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C368A0" w:rsidRPr="00DA0E51" w:rsidRDefault="00C368A0" w:rsidP="00C368A0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C368A0" w:rsidRPr="00607426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37671280" w:rsidR="00C368A0" w:rsidRPr="00DA0E51" w:rsidRDefault="00C368A0" w:rsidP="00C368A0">
            <w:pPr>
              <w:spacing w:after="0" w:line="240" w:lineRule="auto"/>
            </w:pPr>
            <w:r w:rsidRPr="0012443F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C368A0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C368A0" w:rsidRPr="002E7209" w:rsidRDefault="00C368A0" w:rsidP="00C368A0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C368A0" w:rsidRPr="00DA0E51" w:rsidRDefault="00C368A0" w:rsidP="00C368A0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C368A0" w:rsidRPr="00607426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94431E5" w:rsidR="00C368A0" w:rsidRPr="00DA0E51" w:rsidRDefault="00C368A0" w:rsidP="00C368A0">
            <w:pPr>
              <w:spacing w:after="0" w:line="240" w:lineRule="auto"/>
            </w:pPr>
            <w:r w:rsidRPr="0012443F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C368A0" w:rsidRPr="00DA0E51" w:rsidRDefault="00C368A0" w:rsidP="00C368A0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C368A0" w:rsidRPr="00DA0E51" w:rsidRDefault="00C368A0" w:rsidP="00C368A0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2422B831" w:rsidR="00C368A0" w:rsidRPr="00DA0E51" w:rsidRDefault="00C368A0" w:rsidP="00C368A0">
            <w:pPr>
              <w:spacing w:after="0" w:line="240" w:lineRule="auto"/>
            </w:pPr>
            <w:r w:rsidRPr="00163225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C368A0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C368A0" w:rsidRPr="00DA0E51" w:rsidRDefault="00C368A0" w:rsidP="00C368A0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C368A0" w:rsidRPr="00DA0E51" w:rsidRDefault="00C368A0" w:rsidP="00C368A0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3546DF04" w:rsidR="00C368A0" w:rsidRPr="00DA0E51" w:rsidRDefault="00C368A0" w:rsidP="00C368A0">
            <w:pPr>
              <w:spacing w:after="0" w:line="240" w:lineRule="auto"/>
            </w:pPr>
            <w:r w:rsidRPr="00163225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C368A0" w:rsidRPr="00DA0E51" w:rsidRDefault="00C368A0" w:rsidP="00C368A0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C368A0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C368A0" w:rsidRPr="00DA0E51" w:rsidRDefault="00C368A0" w:rsidP="00C368A0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C368A0" w:rsidRPr="00DA0E51" w:rsidRDefault="00C368A0" w:rsidP="00C368A0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546B912" w:rsidR="00C368A0" w:rsidRPr="00DA0E51" w:rsidRDefault="00C368A0" w:rsidP="00C368A0">
            <w:pPr>
              <w:spacing w:after="0" w:line="240" w:lineRule="auto"/>
            </w:pPr>
            <w:r w:rsidRPr="00163225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C368A0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C368A0" w:rsidRPr="00DA0E51" w:rsidRDefault="00C368A0" w:rsidP="00C368A0">
            <w:pPr>
              <w:spacing w:after="0" w:line="240" w:lineRule="exact"/>
              <w:rPr>
                <w:color w:val="auto"/>
              </w:rPr>
            </w:pPr>
            <w:hyperlink r:id="rId8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C368A0" w:rsidRPr="00DA0E51" w:rsidRDefault="00C368A0" w:rsidP="00C368A0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16E3B015" w:rsidR="00C368A0" w:rsidRPr="00DA0E51" w:rsidRDefault="00C368A0" w:rsidP="00C368A0">
            <w:pPr>
              <w:spacing w:after="0" w:line="240" w:lineRule="auto"/>
            </w:pPr>
            <w:r w:rsidRPr="00163225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C368A0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C368A0" w:rsidRPr="00DA0E51" w:rsidRDefault="00C368A0" w:rsidP="00C368A0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C368A0" w:rsidRPr="00DA0E51" w:rsidRDefault="00C368A0" w:rsidP="00C368A0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1AC1A027" w:rsidR="00C368A0" w:rsidRPr="00DA0E51" w:rsidRDefault="00C368A0" w:rsidP="00C368A0">
            <w:pPr>
              <w:spacing w:after="0" w:line="240" w:lineRule="auto"/>
            </w:pPr>
            <w:r w:rsidRPr="00292E48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C368A0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C368A0" w:rsidRPr="00DA0E51" w:rsidRDefault="00C368A0" w:rsidP="00C368A0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C368A0" w:rsidRPr="00DA0E51" w:rsidRDefault="00C368A0" w:rsidP="00C368A0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06996B65" w:rsidR="00C368A0" w:rsidRPr="00DA0E51" w:rsidRDefault="00C368A0" w:rsidP="00C368A0">
            <w:pPr>
              <w:spacing w:after="0" w:line="240" w:lineRule="auto"/>
            </w:pPr>
            <w:r w:rsidRPr="00292E48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C368A0" w:rsidRPr="002E7209" w:rsidRDefault="00C368A0" w:rsidP="00C368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C368A0" w:rsidRPr="00DA0E51" w:rsidRDefault="00C368A0" w:rsidP="00C368A0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711AD0D5" w:rsidR="00C368A0" w:rsidRPr="00DA0E51" w:rsidRDefault="00C368A0" w:rsidP="00C368A0">
            <w:pPr>
              <w:spacing w:after="0" w:line="240" w:lineRule="auto"/>
            </w:pPr>
            <w:r w:rsidRPr="00C237BD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C368A0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C368A0" w:rsidRPr="002E7209" w:rsidRDefault="00C368A0" w:rsidP="00C368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C368A0" w:rsidRPr="00DA0E51" w:rsidRDefault="00C368A0" w:rsidP="00C368A0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6DF6E041" w:rsidR="00C368A0" w:rsidRPr="00DA0E51" w:rsidRDefault="00C368A0" w:rsidP="00C368A0">
            <w:pPr>
              <w:spacing w:after="0" w:line="240" w:lineRule="auto"/>
            </w:pPr>
            <w:r w:rsidRPr="00C237BD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C368A0" w:rsidRPr="002E7209" w:rsidRDefault="00C368A0" w:rsidP="00C368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C368A0" w:rsidRPr="00DA0E51" w:rsidRDefault="00C368A0" w:rsidP="00C368A0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4155E630" w:rsidR="00C368A0" w:rsidRPr="00DA0E51" w:rsidRDefault="00C368A0" w:rsidP="00C368A0">
            <w:pPr>
              <w:spacing w:after="0" w:line="240" w:lineRule="auto"/>
            </w:pPr>
            <w:r w:rsidRPr="00835BDD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C368A0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C368A0" w:rsidRPr="002E7209" w:rsidRDefault="00C368A0" w:rsidP="00C368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C368A0" w:rsidRPr="00DA0E51" w:rsidRDefault="00C368A0" w:rsidP="00C368A0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C368A0" w:rsidRPr="00DA0E51" w:rsidRDefault="00C368A0" w:rsidP="00C368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9640B72" w:rsidR="00C368A0" w:rsidRPr="00DA0E51" w:rsidRDefault="00C368A0" w:rsidP="00C368A0">
            <w:pPr>
              <w:spacing w:after="0" w:line="240" w:lineRule="auto"/>
            </w:pPr>
            <w:r w:rsidRPr="00835BDD">
              <w:t>Mayo,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C368A0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C368A0" w:rsidRPr="00DA0E51" w:rsidRDefault="00C368A0" w:rsidP="00C368A0">
            <w:pPr>
              <w:spacing w:after="0" w:line="240" w:lineRule="exact"/>
            </w:pPr>
            <w:bookmarkStart w:id="0" w:name="_GoBack" w:colFirst="3" w:colLast="3"/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C368A0" w:rsidRPr="00DA0E51" w:rsidRDefault="00C368A0" w:rsidP="00C368A0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C368A0" w:rsidRPr="006135A0" w:rsidRDefault="00C368A0" w:rsidP="00C368A0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2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1B3A574" w:rsidR="00C368A0" w:rsidRPr="00DA0E51" w:rsidRDefault="00C368A0" w:rsidP="00C368A0">
            <w:pPr>
              <w:spacing w:after="0" w:line="240" w:lineRule="auto"/>
            </w:pPr>
            <w:r w:rsidRPr="00D164DA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C368A0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C368A0" w:rsidRPr="00DA0E51" w:rsidRDefault="00C368A0" w:rsidP="00C368A0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C368A0" w:rsidRPr="00DA0E51" w:rsidRDefault="00C368A0" w:rsidP="00C368A0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C368A0" w:rsidRPr="006135A0" w:rsidRDefault="00C368A0" w:rsidP="00C368A0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425D7B69" w:rsidR="00C368A0" w:rsidRPr="00DA0E51" w:rsidRDefault="00C368A0" w:rsidP="00C368A0">
            <w:pPr>
              <w:spacing w:after="0" w:line="240" w:lineRule="auto"/>
            </w:pPr>
            <w:r w:rsidRPr="00D164DA">
              <w:t>Mayo,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C368A0" w:rsidRPr="00DA0E51" w:rsidRDefault="00C368A0" w:rsidP="00C368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bookmarkEnd w:id="0"/>
    </w:tbl>
    <w:p w14:paraId="2EA7ADC8" w14:textId="77777777" w:rsidR="001A64CC" w:rsidRPr="00DA0E51" w:rsidRDefault="001A64CC"/>
    <w:sectPr w:rsidR="001A64CC" w:rsidRPr="00DA0E51" w:rsidSect="00560AA6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3523A9" w:rsidRDefault="003523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3523A9" w:rsidRDefault="003523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3523A9" w:rsidRDefault="003523A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3523A9" w:rsidRDefault="003523A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3523A9" w:rsidRDefault="003523A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3523A9" w:rsidRDefault="003523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3523A9" w:rsidRDefault="003523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3523A9" w:rsidRDefault="00C368A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3523A9" w:rsidRDefault="00C368A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3523A9">
      <w:tab/>
    </w:r>
  </w:p>
  <w:p w14:paraId="1CD7207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3523A9" w:rsidRDefault="00C368A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523A9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18B8"/>
    <w:rsid w:val="00A924D1"/>
    <w:rsid w:val="00AB7497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licitaciones-publicas/" TargetMode="External"/><Relationship Id="rId89" Type="http://schemas.openxmlformats.org/officeDocument/2006/relationships/hyperlink" Target="http://digeig.gob.do/web/es/transparencia/finanzas/informes-de-auditoria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://digeig.gob.do/web/es/transparencia/presupuesto/ejecucion-del-presupuest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relacion-de-activos-fijos-de-la-institucion/" TargetMode="External"/><Relationship Id="rId95" Type="http://schemas.openxmlformats.org/officeDocument/2006/relationships/header" Target="header2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recursos-humanos-1/jubilaciones%2C-pensiones-y-retiros/" TargetMode="External"/><Relationship Id="rId85" Type="http://schemas.openxmlformats.org/officeDocument/2006/relationships/hyperlink" Target="http://digeig.gob.do/web/es/transparencia/compras-y-contrataciones-1/estado-de-cuentas-de-suplidores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compras-y-contrataciones-1/plan-anual-de-compras/" TargetMode="External"/><Relationship Id="rId88" Type="http://schemas.openxmlformats.org/officeDocument/2006/relationships/hyperlink" Target="http://digeig.gob.do/web/es/transparencia/proyectos-y-programas/calendarios-de-ejecucion-de-programas-y-proyectos/" TargetMode="External"/><Relationship Id="rId91" Type="http://schemas.openxmlformats.org/officeDocument/2006/relationships/hyperlink" Target="http://digeig.gob.do/web/es/transparencia/finanzas/relacion-de-inventario-en-almacen/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://digeig.gob.do/web/es/transparencia/presupuesto/presupuesto-aprobado-del-ano/" TargetMode="External"/><Relationship Id="rId81" Type="http://schemas.openxmlformats.org/officeDocument/2006/relationships/hyperlink" Target="http://digeig.gob.do/web/es/transparencia/recursos-humanos-1/vacantes-1/" TargetMode="External"/><Relationship Id="rId86" Type="http://schemas.openxmlformats.org/officeDocument/2006/relationships/hyperlink" Target="http://digeig.gob.do/web/es/transparencia/proyectos-y-programas/descripcion-de-los-programas-y-proyectos/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s://www.incart.gob.do/transparencia/consulta-publica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informes-de-seguimiento-a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compras-y-contrataciones-1/como-registrarse-como-proveedor-del-estado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header" Target="header3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9059C-5D24-4BBE-88AE-AF92C9541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5614</Words>
  <Characters>30880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2021-06-01T15:32:00Z</cp:lastPrinted>
  <dcterms:created xsi:type="dcterms:W3CDTF">2022-05-31T19:14:00Z</dcterms:created>
  <dcterms:modified xsi:type="dcterms:W3CDTF">2022-05-31T19:14:00Z</dcterms:modified>
</cp:coreProperties>
</file>